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41F50" w:rsidRDefault="00F41F50"/>
    <w:p w14:paraId="00000002" w14:textId="77777777" w:rsidR="00F41F50" w:rsidRDefault="00F41F50">
      <w:pPr>
        <w:spacing w:after="160" w:line="240" w:lineRule="auto"/>
        <w:rPr>
          <w:sz w:val="20"/>
          <w:szCs w:val="20"/>
        </w:rPr>
      </w:pPr>
    </w:p>
    <w:tbl>
      <w:tblPr>
        <w:tblStyle w:val="a1"/>
        <w:tblW w:w="1423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35"/>
      </w:tblGrid>
      <w:tr w:rsidR="00F41F50" w14:paraId="6C96DEDC" w14:textId="77777777">
        <w:trPr>
          <w:trHeight w:val="945"/>
        </w:trPr>
        <w:tc>
          <w:tcPr>
            <w:tcW w:w="1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F41F50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Trilhos da alfabetização</w:t>
            </w:r>
          </w:p>
          <w:p w14:paraId="00000004" w14:textId="77777777" w:rsidR="00F41F50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de Educação e Saúde - Frente: Formação na Didática da Matemática  </w:t>
            </w:r>
          </w:p>
          <w:p w14:paraId="00000005" w14:textId="77777777" w:rsidR="00F41F50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prática de Coordenação Pedagógica</w:t>
            </w:r>
          </w:p>
          <w:p w14:paraId="00000006" w14:textId="77777777" w:rsidR="00F41F50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Ciclo 1/2025</w:t>
            </w:r>
          </w:p>
        </w:tc>
      </w:tr>
    </w:tbl>
    <w:p w14:paraId="00000007" w14:textId="77777777" w:rsidR="00F41F50" w:rsidRDefault="00F41F50"/>
    <w:p w14:paraId="00000008" w14:textId="77777777" w:rsidR="00F41F50" w:rsidRDefault="00000000">
      <w:pPr>
        <w:rPr>
          <w:b/>
        </w:rPr>
      </w:pPr>
      <w:r>
        <w:rPr>
          <w:b/>
        </w:rPr>
        <w:t>Nome:</w:t>
      </w:r>
    </w:p>
    <w:p w14:paraId="00000009" w14:textId="77777777" w:rsidR="00F41F50" w:rsidRDefault="00000000">
      <w:pPr>
        <w:rPr>
          <w:b/>
        </w:rPr>
      </w:pPr>
      <w:r>
        <w:rPr>
          <w:b/>
        </w:rPr>
        <w:t xml:space="preserve">Escola:  </w:t>
      </w:r>
    </w:p>
    <w:p w14:paraId="0000000A" w14:textId="77777777" w:rsidR="00F41F50" w:rsidRDefault="00000000">
      <w:pPr>
        <w:rPr>
          <w:b/>
        </w:rPr>
      </w:pPr>
      <w:r>
        <w:rPr>
          <w:b/>
        </w:rPr>
        <w:t xml:space="preserve">Data(s) da observação de aula(s): </w:t>
      </w:r>
    </w:p>
    <w:p w14:paraId="0000000B" w14:textId="77777777" w:rsidR="00F41F50" w:rsidRDefault="00000000">
      <w:pPr>
        <w:rPr>
          <w:b/>
        </w:rPr>
      </w:pPr>
      <w:r>
        <w:rPr>
          <w:b/>
        </w:rPr>
        <w:t xml:space="preserve">Ano de escolaridade da turma:                                                                     </w:t>
      </w:r>
    </w:p>
    <w:p w14:paraId="0000000C" w14:textId="77777777" w:rsidR="00F41F50" w:rsidRDefault="00F41F50">
      <w:pPr>
        <w:rPr>
          <w:b/>
        </w:rPr>
      </w:pPr>
    </w:p>
    <w:p w14:paraId="0000000D" w14:textId="77777777" w:rsidR="00F41F50" w:rsidRDefault="00F41F50">
      <w:pPr>
        <w:rPr>
          <w:b/>
        </w:rPr>
      </w:pPr>
    </w:p>
    <w:p w14:paraId="0000000E" w14:textId="77777777" w:rsidR="00F41F50" w:rsidRDefault="00000000">
      <w:pPr>
        <w:jc w:val="center"/>
        <w:rPr>
          <w:b/>
        </w:rPr>
      </w:pPr>
      <w:r>
        <w:rPr>
          <w:b/>
        </w:rPr>
        <w:t xml:space="preserve">Registro de observação de aula </w:t>
      </w:r>
    </w:p>
    <w:p w14:paraId="0000000F" w14:textId="77777777" w:rsidR="00F41F50" w:rsidRDefault="00F41F50"/>
    <w:p w14:paraId="00000010" w14:textId="77777777" w:rsidR="00F41F50" w:rsidRDefault="00F41F50"/>
    <w:tbl>
      <w:tblPr>
        <w:tblStyle w:val="a2"/>
        <w:tblW w:w="137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8880"/>
      </w:tblGrid>
      <w:tr w:rsidR="00F41F50" w14:paraId="72F09BB9" w14:textId="77777777">
        <w:tc>
          <w:tcPr>
            <w:tcW w:w="13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F41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Foco de observação: encaminhamentos e intervenções da professora ou do professor</w:t>
            </w:r>
          </w:p>
        </w:tc>
      </w:tr>
      <w:tr w:rsidR="00F41F50" w14:paraId="13930783" w14:textId="77777777"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F41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Critérios de observação 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F41F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Registro descritivo</w:t>
            </w:r>
          </w:p>
        </w:tc>
      </w:tr>
      <w:tr w:rsidR="00F41F50" w14:paraId="0A93F772" w14:textId="77777777"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6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7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8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9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A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B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C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D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E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F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0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1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2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3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4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5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F41F50" w:rsidRDefault="00F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27" w14:textId="77777777" w:rsidR="00F41F50" w:rsidRDefault="00F41F50"/>
    <w:p w14:paraId="00000028" w14:textId="77777777" w:rsidR="00F41F50" w:rsidRDefault="00F41F50"/>
    <w:p w14:paraId="00000029" w14:textId="77777777" w:rsidR="00F41F5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Após fazer o registro, reflita sobre a experiência de observação de aula do ponto de vista da sua atuação como formadora ou formador de docentes. </w:t>
      </w:r>
      <w:r>
        <w:rPr>
          <w:b/>
          <w:sz w:val="24"/>
          <w:szCs w:val="24"/>
        </w:rPr>
        <w:br/>
        <w:t xml:space="preserve">Se desejar, contemple as questões a seguir na sua reflexão. </w:t>
      </w:r>
    </w:p>
    <w:p w14:paraId="0000002A" w14:textId="77777777" w:rsidR="00F41F50" w:rsidRDefault="00000000">
      <w:pPr>
        <w:rPr>
          <w:sz w:val="24"/>
          <w:szCs w:val="24"/>
        </w:rPr>
      </w:pPr>
      <w:r>
        <w:rPr>
          <w:sz w:val="24"/>
          <w:szCs w:val="24"/>
        </w:rPr>
        <w:t>- Que tipo de possibilidade</w:t>
      </w:r>
      <w:sdt>
        <w:sdtPr>
          <w:tag w:val="goog_rdk_0"/>
          <w:id w:val="-753897545"/>
        </w:sdtPr>
        <w:sdtContent/>
      </w:sdt>
      <w:r>
        <w:rPr>
          <w:sz w:val="24"/>
          <w:szCs w:val="24"/>
        </w:rPr>
        <w:t xml:space="preserve">s você enxergou com esta prática? </w:t>
      </w:r>
      <w:r>
        <w:rPr>
          <w:sz w:val="24"/>
          <w:szCs w:val="24"/>
        </w:rPr>
        <w:br/>
        <w:t xml:space="preserve">- Que ponto ou pontos lhe pareceram mais desafiadores ao fazer a observação, do ponto de vista da parceria com a professora ou professor? </w:t>
      </w:r>
    </w:p>
    <w:p w14:paraId="0000002B" w14:textId="77777777" w:rsidR="00F41F50" w:rsidRDefault="00000000">
      <w:r>
        <w:rPr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490220</wp:posOffset>
                </wp:positionV>
                <wp:extent cx="8715375" cy="3095625"/>
                <wp:effectExtent l="0" t="0" r="0" b="0"/>
                <wp:wrapSquare wrapText="bothSides" distT="45720" distB="45720" distL="114300" distR="11430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3075" y="2236950"/>
                          <a:ext cx="87058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D74D8E" w14:textId="77777777" w:rsidR="00F41F50" w:rsidRDefault="00F41F5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CC6EBD1" w14:textId="77777777" w:rsidR="00F41F50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Sua reflexão: </w:t>
                            </w:r>
                          </w:p>
                          <w:p w14:paraId="5651A9B6" w14:textId="77777777" w:rsidR="00F41F50" w:rsidRDefault="00F41F5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5E87D77" w14:textId="77777777" w:rsidR="00F41F50" w:rsidRDefault="00F41F5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322099D" w14:textId="77777777" w:rsidR="00F41F50" w:rsidRDefault="00F41F5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BD7752C" w14:textId="77777777" w:rsidR="00F41F50" w:rsidRDefault="00F41F5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3B6E81C" w14:textId="77777777" w:rsidR="00F41F50" w:rsidRDefault="00F41F5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490220</wp:posOffset>
                </wp:positionV>
                <wp:extent cx="8715375" cy="3095625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5375" cy="309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41F50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22298" w14:textId="77777777" w:rsidR="0097674A" w:rsidRDefault="0097674A">
      <w:pPr>
        <w:spacing w:line="240" w:lineRule="auto"/>
      </w:pPr>
      <w:r>
        <w:separator/>
      </w:r>
    </w:p>
  </w:endnote>
  <w:endnote w:type="continuationSeparator" w:id="0">
    <w:p w14:paraId="67159330" w14:textId="77777777" w:rsidR="0097674A" w:rsidRDefault="00976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CF489" w14:textId="77777777" w:rsidR="0097674A" w:rsidRDefault="0097674A">
      <w:pPr>
        <w:spacing w:line="240" w:lineRule="auto"/>
      </w:pPr>
      <w:r>
        <w:separator/>
      </w:r>
    </w:p>
  </w:footnote>
  <w:footnote w:type="continuationSeparator" w:id="0">
    <w:p w14:paraId="04953C5D" w14:textId="77777777" w:rsidR="0097674A" w:rsidRDefault="00976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F41F50" w:rsidRDefault="00000000">
    <w:pPr>
      <w:ind w:left="1440" w:firstLine="72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7696200</wp:posOffset>
          </wp:positionH>
          <wp:positionV relativeFrom="paragraph">
            <wp:posOffset>-295274</wp:posOffset>
          </wp:positionV>
          <wp:extent cx="1331211" cy="755015"/>
          <wp:effectExtent l="0" t="0" r="0" b="0"/>
          <wp:wrapNone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211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247775" cy="401955"/>
          <wp:effectExtent l="0" t="0" r="0" b="0"/>
          <wp:wrapSquare wrapText="bothSides" distT="0" distB="0" distL="114300" distR="114300"/>
          <wp:docPr id="220" name="image2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50"/>
    <w:rsid w:val="0097674A"/>
    <w:rsid w:val="00977D07"/>
    <w:rsid w:val="00F4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1BF5B-1DC0-4F4F-872E-E733060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r7wTlKHCiltE9ezyOLQTbIXcQ==">CgMxLjAaJwoBMBIiCiAIBCocCgtBQUFCaFlOZE0tNBAIGgtBQUFCaFlOZE0tNCK7BQoLQUFBQmhZTmRNLTQSiQUKC0FBQUJoWU5kTS00EgtBQUFCaFlOZE0tNBqyAQoJdGV4dC9odG1sEqQBYXF1aSB0aXZlIGTDunZpZGFzLCBvIHF1ZSBxdWlzZXJhbSBkaXplcj88YnI+UG9kZSBzZXIgYWxnbyBkbyB0aXBvIHBhcmEgYSBwcmltZWlyYTrCoDxicj5RdWFpcyBzYWJlcmVzIHZvY8OqIGlkZW50aWZpY291IHF1ZSBhIHByb2Zlc3NvcmEgdMOqbSBhbyBhc3Npc3RpciBhIGEgYXVsYT8irQEKCnRleHQvcGxhaW4SngFhcXVpIHRpdmUgZMO6dmlkYXMsIG8gcXVlIHF1aXNlcmFtIGRpemVyPwpQb2RlIHNlciBhbGdvIGRvIHRpcG8gcGFyYSBhIHByaW1laXJhOsKgClF1YWlzIHNhYmVyZXMgdm9jw6ogaWRlbnRpZmljb3UgcXVlIGEgcHJvZmVzc29yYSB0w6ptIGFvIGFzc2lzdGlyIGEgYSBhdWxhPyobIhUxMTU4MzE3MjA0NzkyNzQwMjQ1ODgoADgAMMqR9L3fMjjKkfS93zJKDwoKdGV4dC9wbGFpbhIBc1oMaTNrNXZrN3IweWQzcgIgAHgAmgEGCAAQABgAqgGnARKkAWFxdWkgdGl2ZSBkw7p2aWRhcywgbyBxdWUgcXVpc2VyYW0gZGl6ZXI/PGJyPlBvZGUgc2VyIGFsZ28gZG8gdGlwbyBwYXJhIGEgcHJpbWVpcmE6wqA8YnI+UXVhaXMgc2FiZXJlcyB2b2PDqiBpZGVudGlmaWNvdSBxdWUgYSBwcm9mZXNzb3JhIHTDqm0gYW8gYXNzaXN0aXIgYSBhIGF1bGE/sAEAuAEAGMqR9L3fMiDKkfS93zIwAEIQa2l4LmZsczd4YWRjYWM3bTgAciExV1FPNGFvd00yeExZMEUwYjBnOEM2X0dSWTF1dThK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Marcia Toscano da Silva</cp:lastModifiedBy>
  <cp:revision>2</cp:revision>
  <dcterms:created xsi:type="dcterms:W3CDTF">2025-04-04T14:27:00Z</dcterms:created>
  <dcterms:modified xsi:type="dcterms:W3CDTF">2025-04-04T14:27:00Z</dcterms:modified>
</cp:coreProperties>
</file>